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4B8D35BB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5568B">
        <w:rPr>
          <w:rFonts w:ascii="Times New Roman" w:hAnsi="Times New Roman" w:cs="Times New Roman"/>
          <w:b/>
          <w:sz w:val="32"/>
          <w:szCs w:val="32"/>
        </w:rPr>
        <w:t>68</w:t>
      </w:r>
    </w:p>
    <w:p w14:paraId="61539B02" w14:textId="00318D31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C5568B">
        <w:rPr>
          <w:rFonts w:ascii="Times New Roman" w:hAnsi="Times New Roman" w:cs="Times New Roman"/>
          <w:i/>
          <w:color w:val="FF0000"/>
          <w:sz w:val="28"/>
          <w:szCs w:val="28"/>
        </w:rPr>
        <w:t>[7212MyExcel] Ngày 10 tháng 12 năm 2022</w:t>
      </w:r>
    </w:p>
    <w:p w14:paraId="5F6E8AC5" w14:textId="3ADE328C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C5568B">
        <w:rPr>
          <w:rFonts w:ascii="Times New Roman" w:hAnsi="Times New Roman" w:cs="Times New Roman"/>
          <w:color w:val="FF0000"/>
          <w:sz w:val="28"/>
          <w:szCs w:val="28"/>
        </w:rPr>
        <w:t>[727MyExcel]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3835DE20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C5568B">
        <w:rPr>
          <w:rFonts w:ascii="Times New Roman" w:hAnsi="Times New Roman" w:cs="Times New Roman"/>
          <w:color w:val="FF0000"/>
          <w:sz w:val="28"/>
          <w:szCs w:val="28"/>
        </w:rPr>
        <w:t>[725MyExcel] 2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15DE20EF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C5568B">
        <w:rPr>
          <w:rFonts w:ascii="Times New Roman" w:hAnsi="Times New Roman" w:cs="Times New Roman"/>
          <w:color w:val="FF0000"/>
          <w:sz w:val="28"/>
          <w:szCs w:val="28"/>
        </w:rPr>
        <w:t>[726MyExcel] 10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68793341" w14:textId="77777777" w:rsidR="00C5568B" w:rsidRDefault="00C5568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[723MyExcel] - Xây tường ga thoát nước ga H cống thoát nước mưa từ ga M7 đến ga H37; cống B600, ga cống thoát nước thải trên hè từ ga GT8 đến GT12.</w:t>
      </w:r>
    </w:p>
    <w:p w14:paraId="401BBA8A" w14:textId="539A7B4E" w:rsidR="00A70C74" w:rsidRDefault="00C5568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Lắp đặt tấm đan cống B600 cống thoát nước thải trên hè từ ga GT2 đến GT7.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5FC8C90E" w14:textId="77777777" w:rsidR="00C5568B" w:rsidRDefault="00C5568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[723MyExcel] - Xây tường ga thoát nước ga H cống thoát nước mưa từ ga M7 đến ga H37; cống B600, ga cống thoát nước thải trên hè từ ga GT8 đến GT12.</w:t>
            </w:r>
          </w:p>
          <w:p w14:paraId="03D4BEE4" w14:textId="0CB03AB4" w:rsidR="000214D3" w:rsidRPr="000214D3" w:rsidRDefault="00C5568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Lắp đặt tấm đan cống B600 cống thoát nước thải trên hè từ ga GT2 đến GT7.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00C542B" w14:textId="12669050" w:rsidR="00A70C74" w:rsidRPr="00FF17B4" w:rsidRDefault="00C5568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[724MyExcel] - Nghiệm thu chất lượng tấm đan cống B600 trước khi thi công.</w:t>
      </w:r>
    </w:p>
    <w:p w14:paraId="6405B95B" w14:textId="0C3D96BB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C5568B">
        <w:rPr>
          <w:rFonts w:ascii="Times New Roman" w:hAnsi="Times New Roman" w:cs="Times New Roman"/>
          <w:color w:val="FF0000"/>
          <w:sz w:val="28"/>
          <w:szCs w:val="28"/>
        </w:rPr>
        <w:t>[728MyExcel] Bình thường</w:t>
      </w:r>
    </w:p>
    <w:p w14:paraId="4AA4B9B1" w14:textId="0259CA1D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C5568B">
        <w:rPr>
          <w:rFonts w:ascii="Times New Roman" w:hAnsi="Times New Roman" w:cs="Times New Roman"/>
          <w:color w:val="FF0000"/>
          <w:sz w:val="28"/>
          <w:szCs w:val="28"/>
        </w:rPr>
        <w:t>[729MyExcel]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510436A0" w:rsidR="00A70C74" w:rsidRPr="00FF17B4" w:rsidRDefault="00C5568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[7210MyExcel]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71EE3871" w:rsidR="00FF17B4" w:rsidRDefault="00C5568B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[7211MyExcel]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lastRenderedPageBreak/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2AE88" w14:textId="77777777" w:rsidR="006D0351" w:rsidRDefault="006D0351" w:rsidP="00C5568B">
      <w:pPr>
        <w:spacing w:after="0" w:line="240" w:lineRule="auto"/>
      </w:pPr>
      <w:r>
        <w:separator/>
      </w:r>
    </w:p>
  </w:endnote>
  <w:endnote w:type="continuationSeparator" w:id="0">
    <w:p w14:paraId="0447F350" w14:textId="77777777" w:rsidR="006D0351" w:rsidRDefault="006D0351" w:rsidP="00C55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4231F" w14:textId="77777777" w:rsidR="00C5568B" w:rsidRDefault="00C556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9543" w14:textId="509872C8" w:rsidR="00C5568B" w:rsidRDefault="00C5568B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7817B" w14:textId="524365BE" w:rsidR="00C5568B" w:rsidRDefault="00C5568B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6B008" w14:textId="77777777" w:rsidR="006D0351" w:rsidRDefault="006D0351" w:rsidP="00C5568B">
      <w:pPr>
        <w:spacing w:after="0" w:line="240" w:lineRule="auto"/>
      </w:pPr>
      <w:r>
        <w:separator/>
      </w:r>
    </w:p>
  </w:footnote>
  <w:footnote w:type="continuationSeparator" w:id="0">
    <w:p w14:paraId="7EDA77AA" w14:textId="77777777" w:rsidR="006D0351" w:rsidRDefault="006D0351" w:rsidP="00C55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450DB" w14:textId="77777777" w:rsidR="00C5568B" w:rsidRDefault="00C556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AA949" w14:textId="7EA30F8C" w:rsidR="00C5568B" w:rsidRDefault="00C5568B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93589" w14:textId="373F242D" w:rsidR="00C5568B" w:rsidRDefault="00C5568B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5267B9"/>
    <w:rsid w:val="005715E2"/>
    <w:rsid w:val="006D0351"/>
    <w:rsid w:val="00841671"/>
    <w:rsid w:val="00A70C74"/>
    <w:rsid w:val="00A835A8"/>
    <w:rsid w:val="00AB506A"/>
    <w:rsid w:val="00C5568B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5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68B"/>
  </w:style>
  <w:style w:type="paragraph" w:styleId="Footer">
    <w:name w:val="footer"/>
    <w:basedOn w:val="Normal"/>
    <w:link w:val="FooterChar"/>
    <w:uiPriority w:val="99"/>
    <w:unhideWhenUsed/>
    <w:rsid w:val="00C55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6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2026-01-23T14:38:00Z</dcterms:created>
  <dcterms:modified xsi:type="dcterms:W3CDTF">2026-01-23T14:38:00Z</dcterms:modified>
</cp:coreProperties>
</file>